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3E27" w14:textId="77777777" w:rsidR="00E674B3" w:rsidRPr="000700C5" w:rsidRDefault="00E674B3" w:rsidP="00132905">
      <w:pPr>
        <w:rPr>
          <w:rFonts w:ascii="Calibri" w:hAnsi="Calibri" w:cs="Calibri"/>
          <w:b/>
          <w:sz w:val="20"/>
          <w:szCs w:val="20"/>
        </w:rPr>
      </w:pPr>
    </w:p>
    <w:p w14:paraId="7AD3140A" w14:textId="77777777" w:rsidR="000700C5" w:rsidRPr="000700C5" w:rsidRDefault="000700C5" w:rsidP="000700C5">
      <w:pPr>
        <w:tabs>
          <w:tab w:val="left" w:pos="8370"/>
        </w:tabs>
        <w:ind w:right="990"/>
        <w:jc w:val="center"/>
        <w:rPr>
          <w:rFonts w:ascii="Calibri" w:hAnsi="Calibri" w:cs="Calibri"/>
          <w:b/>
        </w:rPr>
      </w:pPr>
      <w:r w:rsidRPr="000700C5">
        <w:rPr>
          <w:rFonts w:ascii="Calibri" w:hAnsi="Calibri" w:cs="Calibri"/>
          <w:b/>
        </w:rPr>
        <w:t>NORTHBROOK VILLAGE HALL</w:t>
      </w:r>
    </w:p>
    <w:p w14:paraId="0EB4B47A" w14:textId="07A44C48" w:rsidR="000700C5" w:rsidRPr="000700C5" w:rsidRDefault="009D4797" w:rsidP="000700C5">
      <w:pPr>
        <w:tabs>
          <w:tab w:val="left" w:pos="8370"/>
        </w:tabs>
        <w:ind w:right="99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VILLAGE BOARD ROOM</w:t>
      </w:r>
    </w:p>
    <w:p w14:paraId="457C7513" w14:textId="77777777" w:rsidR="000700C5" w:rsidRPr="000700C5" w:rsidRDefault="000700C5" w:rsidP="000700C5">
      <w:pPr>
        <w:tabs>
          <w:tab w:val="left" w:pos="8370"/>
        </w:tabs>
        <w:ind w:right="990"/>
        <w:jc w:val="center"/>
        <w:rPr>
          <w:rFonts w:ascii="Calibri" w:hAnsi="Calibri" w:cs="Calibri"/>
          <w:b/>
        </w:rPr>
      </w:pPr>
      <w:r w:rsidRPr="000700C5">
        <w:rPr>
          <w:rFonts w:ascii="Calibri" w:hAnsi="Calibri" w:cs="Calibri"/>
          <w:b/>
        </w:rPr>
        <w:t>1225 CEDAR LANE</w:t>
      </w:r>
    </w:p>
    <w:p w14:paraId="52A4420D" w14:textId="70002984" w:rsidR="000700C5" w:rsidRPr="000700C5" w:rsidRDefault="009D4797" w:rsidP="000700C5">
      <w:pPr>
        <w:tabs>
          <w:tab w:val="left" w:pos="8370"/>
        </w:tabs>
        <w:ind w:right="99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Thursday, March 23, 2023</w:t>
      </w:r>
      <w:r w:rsidR="000700C5" w:rsidRPr="000700C5">
        <w:rPr>
          <w:rFonts w:ascii="Calibri" w:hAnsi="Calibri" w:cs="Calibri"/>
          <w:b/>
        </w:rPr>
        <w:t>.</w:t>
      </w:r>
    </w:p>
    <w:p w14:paraId="0286D900" w14:textId="77777777" w:rsidR="000700C5" w:rsidRDefault="000700C5" w:rsidP="000700C5">
      <w:pPr>
        <w:jc w:val="center"/>
        <w:rPr>
          <w:rFonts w:ascii="Arial" w:hAnsi="Arial" w:cs="Arial"/>
          <w:sz w:val="20"/>
          <w:szCs w:val="20"/>
        </w:rPr>
      </w:pPr>
    </w:p>
    <w:p w14:paraId="2EE50A86" w14:textId="77777777" w:rsidR="009D4797" w:rsidRPr="009D4797" w:rsidRDefault="009D4797" w:rsidP="009D4797">
      <w:pPr>
        <w:numPr>
          <w:ilvl w:val="0"/>
          <w:numId w:val="2"/>
        </w:numPr>
        <w:tabs>
          <w:tab w:val="left" w:pos="720"/>
        </w:tabs>
        <w:spacing w:before="289" w:line="261" w:lineRule="exact"/>
        <w:ind w:left="432"/>
        <w:textAlignment w:val="baseline"/>
        <w:rPr>
          <w:rFonts w:ascii="Arial" w:eastAsia="Calibri" w:hAnsi="Arial" w:cs="Arial"/>
          <w:b/>
          <w:color w:val="000000"/>
          <w:spacing w:val="1"/>
        </w:rPr>
      </w:pPr>
      <w:r w:rsidRPr="009D4797">
        <w:rPr>
          <w:rFonts w:ascii="Arial" w:eastAsia="Calibri" w:hAnsi="Arial" w:cs="Arial"/>
          <w:b/>
          <w:color w:val="000000"/>
          <w:spacing w:val="1"/>
        </w:rPr>
        <w:t>CALL TO ORDER</w:t>
      </w:r>
    </w:p>
    <w:p w14:paraId="23D17DF0" w14:textId="77777777" w:rsidR="009D4797" w:rsidRPr="009D4797" w:rsidRDefault="009D4797" w:rsidP="009D4797">
      <w:pPr>
        <w:numPr>
          <w:ilvl w:val="0"/>
          <w:numId w:val="2"/>
        </w:numPr>
        <w:tabs>
          <w:tab w:val="left" w:pos="720"/>
        </w:tabs>
        <w:spacing w:before="282" w:line="261" w:lineRule="exact"/>
        <w:ind w:left="432"/>
        <w:textAlignment w:val="baseline"/>
        <w:rPr>
          <w:rFonts w:ascii="Arial" w:eastAsia="Calibri" w:hAnsi="Arial" w:cs="Arial"/>
          <w:b/>
          <w:color w:val="000000"/>
        </w:rPr>
      </w:pPr>
      <w:r w:rsidRPr="009D4797">
        <w:rPr>
          <w:rFonts w:ascii="Arial" w:eastAsia="Calibri" w:hAnsi="Arial" w:cs="Arial"/>
          <w:b/>
          <w:color w:val="000000"/>
        </w:rPr>
        <w:t>APPROVAL OF MEETING MINUTES</w:t>
      </w:r>
    </w:p>
    <w:p w14:paraId="36D93010" w14:textId="77777777" w:rsidR="009D4797" w:rsidRPr="009D4797" w:rsidRDefault="009D4797" w:rsidP="009D4797">
      <w:pPr>
        <w:numPr>
          <w:ilvl w:val="0"/>
          <w:numId w:val="2"/>
        </w:numPr>
        <w:tabs>
          <w:tab w:val="left" w:pos="720"/>
        </w:tabs>
        <w:spacing w:before="282" w:line="261" w:lineRule="exact"/>
        <w:ind w:left="432"/>
        <w:textAlignment w:val="baseline"/>
        <w:rPr>
          <w:rFonts w:ascii="Arial" w:eastAsia="Calibri" w:hAnsi="Arial" w:cs="Arial"/>
          <w:b/>
          <w:color w:val="000000"/>
        </w:rPr>
      </w:pPr>
      <w:r w:rsidRPr="009D4797">
        <w:rPr>
          <w:rFonts w:ascii="Arial" w:eastAsia="Calibri" w:hAnsi="Arial" w:cs="Arial"/>
          <w:b/>
          <w:color w:val="000000"/>
        </w:rPr>
        <w:t xml:space="preserve">HEAR FROM THE AUDIENCE </w:t>
      </w:r>
    </w:p>
    <w:p w14:paraId="4515A16A" w14:textId="77777777" w:rsidR="009D4797" w:rsidRPr="009D4797" w:rsidRDefault="009D4797" w:rsidP="009D4797">
      <w:pPr>
        <w:numPr>
          <w:ilvl w:val="0"/>
          <w:numId w:val="2"/>
        </w:numPr>
        <w:tabs>
          <w:tab w:val="left" w:pos="720"/>
        </w:tabs>
        <w:spacing w:before="282" w:line="261" w:lineRule="exact"/>
        <w:ind w:left="432"/>
        <w:textAlignment w:val="baseline"/>
        <w:rPr>
          <w:rFonts w:ascii="Arial" w:eastAsia="Calibri" w:hAnsi="Arial" w:cs="Arial"/>
          <w:b/>
          <w:color w:val="000000"/>
        </w:rPr>
      </w:pPr>
      <w:r w:rsidRPr="009D4797">
        <w:rPr>
          <w:rFonts w:ascii="Arial" w:eastAsia="Calibri" w:hAnsi="Arial" w:cs="Arial"/>
          <w:b/>
          <w:color w:val="000000"/>
          <w:spacing w:val="1"/>
        </w:rPr>
        <w:t>DISCUSSION</w:t>
      </w:r>
    </w:p>
    <w:p w14:paraId="69DE43E9" w14:textId="77777777" w:rsidR="009D4797" w:rsidRPr="009D4797" w:rsidRDefault="009D4797" w:rsidP="009D4797">
      <w:pPr>
        <w:numPr>
          <w:ilvl w:val="0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Cultural Fair</w:t>
      </w:r>
    </w:p>
    <w:p w14:paraId="0EE02AC6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 xml:space="preserve">Event Debrief </w:t>
      </w:r>
    </w:p>
    <w:p w14:paraId="48D59B56" w14:textId="77777777" w:rsidR="009D4797" w:rsidRPr="009D4797" w:rsidRDefault="009D4797" w:rsidP="009D4797">
      <w:pPr>
        <w:numPr>
          <w:ilvl w:val="2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What Went Well?</w:t>
      </w:r>
    </w:p>
    <w:p w14:paraId="45B50EEE" w14:textId="77777777" w:rsidR="009D4797" w:rsidRPr="009D4797" w:rsidRDefault="009D4797" w:rsidP="009D4797">
      <w:pPr>
        <w:numPr>
          <w:ilvl w:val="2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What can be improved?</w:t>
      </w:r>
    </w:p>
    <w:p w14:paraId="4E0A8E63" w14:textId="77777777" w:rsidR="009D4797" w:rsidRPr="009D4797" w:rsidRDefault="009D4797" w:rsidP="009D4797">
      <w:pPr>
        <w:numPr>
          <w:ilvl w:val="2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Initial Feedback from YMCA</w:t>
      </w:r>
    </w:p>
    <w:p w14:paraId="06054236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Cultural Fair 2024?</w:t>
      </w:r>
    </w:p>
    <w:p w14:paraId="12C9C7B8" w14:textId="77777777" w:rsidR="009D4797" w:rsidRPr="009D4797" w:rsidRDefault="009D4797" w:rsidP="009D4797">
      <w:pPr>
        <w:numPr>
          <w:ilvl w:val="0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Flamingo Friday Kickoff</w:t>
      </w:r>
    </w:p>
    <w:p w14:paraId="61FF96DD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May 12, 2023</w:t>
      </w:r>
    </w:p>
    <w:p w14:paraId="254B7EE5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 xml:space="preserve">5pm – 7pm </w:t>
      </w:r>
    </w:p>
    <w:p w14:paraId="5C4FCC2A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Participating Organizations</w:t>
      </w:r>
    </w:p>
    <w:p w14:paraId="7C585134" w14:textId="77777777" w:rsidR="009D4797" w:rsidRPr="009D4797" w:rsidRDefault="009D4797" w:rsidP="009D4797">
      <w:pPr>
        <w:numPr>
          <w:ilvl w:val="2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Review list</w:t>
      </w:r>
    </w:p>
    <w:p w14:paraId="633031F2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 xml:space="preserve">Entertainment </w:t>
      </w:r>
    </w:p>
    <w:p w14:paraId="4AF90D12" w14:textId="77777777" w:rsidR="009D4797" w:rsidRPr="009D4797" w:rsidRDefault="009D4797" w:rsidP="009D4797">
      <w:pPr>
        <w:numPr>
          <w:ilvl w:val="2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Zounds!</w:t>
      </w:r>
    </w:p>
    <w:p w14:paraId="4F77448E" w14:textId="77777777" w:rsidR="009D4797" w:rsidRPr="009D4797" w:rsidRDefault="009D4797" w:rsidP="009D4797">
      <w:pPr>
        <w:numPr>
          <w:ilvl w:val="0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Student Commission membership</w:t>
      </w:r>
    </w:p>
    <w:p w14:paraId="2D8DCD56" w14:textId="77777777" w:rsidR="009D4797" w:rsidRPr="009D4797" w:rsidRDefault="009D4797" w:rsidP="009D4797">
      <w:pPr>
        <w:numPr>
          <w:ilvl w:val="1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 xml:space="preserve">Proposed requirements for student members </w:t>
      </w:r>
    </w:p>
    <w:p w14:paraId="340B163D" w14:textId="77777777" w:rsidR="009D4797" w:rsidRPr="009D4797" w:rsidRDefault="009D4797" w:rsidP="009D4797">
      <w:pPr>
        <w:numPr>
          <w:ilvl w:val="0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Pride Month Programming</w:t>
      </w:r>
    </w:p>
    <w:p w14:paraId="2860EC44" w14:textId="77777777" w:rsidR="009D4797" w:rsidRPr="009D4797" w:rsidRDefault="009D4797" w:rsidP="009D4797">
      <w:pPr>
        <w:numPr>
          <w:ilvl w:val="0"/>
          <w:numId w:val="4"/>
        </w:numPr>
        <w:contextualSpacing/>
        <w:rPr>
          <w:rFonts w:ascii="Arial" w:eastAsia="Calibri" w:hAnsi="Arial" w:cs="Arial"/>
          <w:lang w:eastAsia="x-none"/>
        </w:rPr>
      </w:pPr>
      <w:r w:rsidRPr="009D4797">
        <w:rPr>
          <w:rFonts w:ascii="Arial" w:eastAsia="Calibri" w:hAnsi="Arial" w:cs="Arial"/>
          <w:lang w:eastAsia="x-none"/>
        </w:rPr>
        <w:t>Upcoming DEI Moments</w:t>
      </w:r>
    </w:p>
    <w:p w14:paraId="587A6A2B" w14:textId="77777777" w:rsidR="009D4797" w:rsidRDefault="009D4797" w:rsidP="009D4797">
      <w:pPr>
        <w:numPr>
          <w:ilvl w:val="0"/>
          <w:numId w:val="3"/>
        </w:numPr>
        <w:tabs>
          <w:tab w:val="left" w:pos="720"/>
        </w:tabs>
        <w:spacing w:before="272" w:line="261" w:lineRule="exact"/>
        <w:textAlignment w:val="baseline"/>
        <w:rPr>
          <w:rFonts w:ascii="Arial" w:eastAsia="Calibri" w:hAnsi="Arial" w:cs="Arial"/>
          <w:b/>
          <w:color w:val="000000"/>
        </w:rPr>
      </w:pPr>
      <w:r w:rsidRPr="009D4797">
        <w:rPr>
          <w:rFonts w:ascii="Arial" w:eastAsia="Calibri" w:hAnsi="Arial" w:cs="Arial"/>
          <w:b/>
          <w:color w:val="000000"/>
        </w:rPr>
        <w:t>COMMUNITY NEWS</w:t>
      </w:r>
    </w:p>
    <w:p w14:paraId="79D07058" w14:textId="77777777" w:rsidR="009D4797" w:rsidRDefault="009D4797" w:rsidP="009D4797">
      <w:pPr>
        <w:numPr>
          <w:ilvl w:val="0"/>
          <w:numId w:val="3"/>
        </w:numPr>
        <w:tabs>
          <w:tab w:val="left" w:pos="720"/>
        </w:tabs>
        <w:spacing w:before="272" w:line="261" w:lineRule="exact"/>
        <w:textAlignment w:val="baseline"/>
        <w:rPr>
          <w:rFonts w:ascii="Arial" w:eastAsia="Calibri" w:hAnsi="Arial" w:cs="Arial"/>
          <w:b/>
          <w:color w:val="000000"/>
        </w:rPr>
      </w:pPr>
      <w:r w:rsidRPr="009D4797">
        <w:rPr>
          <w:rFonts w:ascii="Arial" w:eastAsia="Calibri" w:hAnsi="Arial" w:cs="Arial"/>
          <w:b/>
          <w:color w:val="000000"/>
        </w:rPr>
        <w:t>NEXT MEETING DATE</w:t>
      </w:r>
    </w:p>
    <w:p w14:paraId="64585D04" w14:textId="0D59DEA9" w:rsidR="009D4797" w:rsidRDefault="009D4797" w:rsidP="009D4797">
      <w:pPr>
        <w:tabs>
          <w:tab w:val="left" w:pos="720"/>
        </w:tabs>
        <w:spacing w:before="272" w:line="261" w:lineRule="exact"/>
        <w:textAlignment w:val="baseline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/>
          <w:color w:val="000000"/>
        </w:rPr>
        <w:tab/>
      </w:r>
      <w:r w:rsidRPr="009D4797">
        <w:rPr>
          <w:rFonts w:ascii="Arial" w:eastAsia="Calibri" w:hAnsi="Arial" w:cs="Arial"/>
          <w:bCs/>
          <w:color w:val="000000"/>
        </w:rPr>
        <w:t>March 27, 2023 at 7pm (Village Hall</w:t>
      </w:r>
      <w:r>
        <w:rPr>
          <w:rFonts w:ascii="Arial" w:eastAsia="Calibri" w:hAnsi="Arial" w:cs="Arial"/>
          <w:bCs/>
          <w:color w:val="000000"/>
        </w:rPr>
        <w:t>)</w:t>
      </w:r>
    </w:p>
    <w:p w14:paraId="4BBFA634" w14:textId="77777777" w:rsidR="009D4797" w:rsidRPr="009D4797" w:rsidRDefault="009D4797" w:rsidP="009D4797">
      <w:pPr>
        <w:tabs>
          <w:tab w:val="left" w:pos="720"/>
        </w:tabs>
        <w:spacing w:before="272" w:line="261" w:lineRule="exact"/>
        <w:textAlignment w:val="baseline"/>
        <w:rPr>
          <w:rFonts w:ascii="Arial" w:eastAsia="Calibri" w:hAnsi="Arial" w:cs="Arial"/>
          <w:b/>
          <w:color w:val="000000"/>
        </w:rPr>
      </w:pPr>
    </w:p>
    <w:p w14:paraId="2CF55F36" w14:textId="77777777" w:rsidR="009D4797" w:rsidRPr="009D4797" w:rsidRDefault="009D4797" w:rsidP="009D4797">
      <w:pPr>
        <w:numPr>
          <w:ilvl w:val="0"/>
          <w:numId w:val="3"/>
        </w:numPr>
        <w:spacing w:before="341" w:after="3622" w:line="261" w:lineRule="exact"/>
        <w:contextualSpacing/>
        <w:textAlignment w:val="baseline"/>
        <w:rPr>
          <w:rFonts w:ascii="Arial" w:eastAsia="Calibri" w:hAnsi="Arial" w:cs="Arial"/>
          <w:b/>
          <w:color w:val="000000"/>
          <w:spacing w:val="-4"/>
        </w:rPr>
      </w:pPr>
      <w:r w:rsidRPr="009D4797">
        <w:rPr>
          <w:rFonts w:ascii="Arial" w:eastAsia="Calibri" w:hAnsi="Arial" w:cs="Arial"/>
          <w:b/>
          <w:color w:val="000000"/>
          <w:spacing w:val="-4"/>
        </w:rPr>
        <w:t>ADJOURNMENT</w:t>
      </w:r>
    </w:p>
    <w:p w14:paraId="2448120B" w14:textId="0F082C04" w:rsidR="00132905" w:rsidRPr="009D4797" w:rsidRDefault="005B5B22" w:rsidP="000700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7BE8E99D" wp14:editId="31572006">
                <wp:simplePos x="0" y="0"/>
                <wp:positionH relativeFrom="column">
                  <wp:posOffset>5506085</wp:posOffset>
                </wp:positionH>
                <wp:positionV relativeFrom="page">
                  <wp:posOffset>1466850</wp:posOffset>
                </wp:positionV>
                <wp:extent cx="1005840" cy="2084705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005840" cy="2084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0A9135" w14:textId="7C3CD8CA" w:rsidR="005B5B22" w:rsidRPr="00961237" w:rsidRDefault="005B5B22" w:rsidP="005B5B2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26838"/>
                                <w:sz w:val="15"/>
                                <w:szCs w:val="15"/>
                              </w:rPr>
                            </w:pPr>
                          </w:p>
                          <w:p w14:paraId="7E7162BD" w14:textId="77777777" w:rsidR="005B5B22" w:rsidRPr="005B5B22" w:rsidRDefault="005B5B22">
                            <w:pPr>
                              <w:rPr>
                                <w:rFonts w:ascii="Arial" w:hAnsi="Arial" w:cs="Arial"/>
                                <w:color w:val="026838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E9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3.55pt;margin-top:115.5pt;width:79.2pt;height:1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" o:allowoverlap="f" fillcolor="white [3201]" stroked="f" strokeweight=".5pt">
                <o:lock v:ext="edit" aspectratio="t"/>
                <v:textbox inset="0,0,0,0">
                  <w:txbxContent>
                    <w:p w14:paraId="260A9135" w14:textId="7C3CD8CA" w:rsidR="005B5B22" w:rsidRPr="00961237" w:rsidRDefault="005B5B22" w:rsidP="005B5B22">
                      <w:pPr>
                        <w:rPr>
                          <w:rFonts w:ascii="Arial" w:hAnsi="Arial" w:cs="Arial"/>
                          <w:b/>
                          <w:bCs/>
                          <w:color w:val="026838"/>
                          <w:sz w:val="15"/>
                          <w:szCs w:val="15"/>
                        </w:rPr>
                      </w:pPr>
                    </w:p>
                    <w:p w14:paraId="7E7162BD" w14:textId="77777777" w:rsidR="005B5B22" w:rsidRPr="005B5B22" w:rsidRDefault="005B5B22">
                      <w:pPr>
                        <w:rPr>
                          <w:rFonts w:ascii="Arial" w:hAnsi="Arial" w:cs="Arial"/>
                          <w:color w:val="026838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132905" w:rsidRPr="009D4797" w:rsidSect="00E674B3">
      <w:headerReference w:type="default" r:id="rId7"/>
      <w:headerReference w:type="first" r:id="rId8"/>
      <w:footerReference w:type="first" r:id="rId9"/>
      <w:pgSz w:w="12240" w:h="15840"/>
      <w:pgMar w:top="1440" w:right="2520" w:bottom="1440" w:left="1440" w:header="244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EF82" w14:textId="77777777" w:rsidR="00AC0721" w:rsidRDefault="00AC0721" w:rsidP="00132905">
      <w:r>
        <w:separator/>
      </w:r>
    </w:p>
  </w:endnote>
  <w:endnote w:type="continuationSeparator" w:id="0">
    <w:p w14:paraId="728435AE" w14:textId="77777777" w:rsidR="00AC0721" w:rsidRDefault="00AC0721" w:rsidP="0013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D3ED" w14:textId="77777777" w:rsidR="00132905" w:rsidRDefault="0013290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F9BE41" wp14:editId="55048134">
          <wp:simplePos x="0" y="0"/>
          <wp:positionH relativeFrom="column">
            <wp:posOffset>-915035</wp:posOffset>
          </wp:positionH>
          <wp:positionV relativeFrom="paragraph">
            <wp:posOffset>-195580</wp:posOffset>
          </wp:positionV>
          <wp:extent cx="7738110" cy="657860"/>
          <wp:effectExtent l="0" t="0" r="0" b="0"/>
          <wp:wrapThrough wrapText="bothSides">
            <wp:wrapPolygon edited="0">
              <wp:start x="2446" y="834"/>
              <wp:lineTo x="2446" y="5004"/>
              <wp:lineTo x="13471" y="6255"/>
              <wp:lineTo x="15917" y="6255"/>
              <wp:lineTo x="18612" y="5421"/>
              <wp:lineTo x="19143" y="4587"/>
              <wp:lineTo x="19037" y="834"/>
              <wp:lineTo x="2446" y="834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1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66E9" w14:textId="77777777" w:rsidR="00AC0721" w:rsidRDefault="00AC0721" w:rsidP="00132905">
      <w:r>
        <w:separator/>
      </w:r>
    </w:p>
  </w:footnote>
  <w:footnote w:type="continuationSeparator" w:id="0">
    <w:p w14:paraId="2020AFE5" w14:textId="77777777" w:rsidR="00AC0721" w:rsidRDefault="00AC0721" w:rsidP="0013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756D" w14:textId="77777777" w:rsidR="00132905" w:rsidRDefault="00132905" w:rsidP="00132905">
    <w:pPr>
      <w:pStyle w:val="Header"/>
      <w:ind w:left="180" w:firstLine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07D5" w14:textId="564831E1" w:rsidR="00132905" w:rsidRPr="000700C5" w:rsidRDefault="00132905" w:rsidP="009D4797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B9F1651" wp14:editId="4127E144">
          <wp:simplePos x="0" y="0"/>
          <wp:positionH relativeFrom="margin">
            <wp:posOffset>-104775</wp:posOffset>
          </wp:positionH>
          <wp:positionV relativeFrom="page">
            <wp:posOffset>609600</wp:posOffset>
          </wp:positionV>
          <wp:extent cx="1662430" cy="581025"/>
          <wp:effectExtent l="0" t="0" r="0" b="952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16" t="38421" r="57815"/>
                  <a:stretch/>
                </pic:blipFill>
                <pic:spPr bwMode="auto">
                  <a:xfrm>
                    <a:off x="0" y="0"/>
                    <a:ext cx="166243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97">
      <w:rPr>
        <w:b/>
        <w:sz w:val="32"/>
        <w:szCs w:val="32"/>
      </w:rPr>
      <w:t>Northbrook Community Commission – Regular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6C2"/>
    <w:multiLevelType w:val="multilevel"/>
    <w:tmpl w:val="44EA4E7A"/>
    <w:lvl w:ilvl="0">
      <w:start w:val="5"/>
      <w:numFmt w:val="upperRoman"/>
      <w:lvlText w:val="%1."/>
      <w:lvlJc w:val="left"/>
      <w:pPr>
        <w:tabs>
          <w:tab w:val="left" w:pos="288"/>
        </w:tabs>
      </w:pPr>
      <w:rPr>
        <w:rFonts w:ascii="Arial" w:eastAsia="Calibri" w:hAnsi="Arial" w:cs="Arial" w:hint="default"/>
        <w:b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A77783"/>
    <w:multiLevelType w:val="hybridMultilevel"/>
    <w:tmpl w:val="EC9E1F68"/>
    <w:lvl w:ilvl="0" w:tplc="81E6D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7588B"/>
    <w:multiLevelType w:val="hybridMultilevel"/>
    <w:tmpl w:val="30AC9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4A675B"/>
    <w:multiLevelType w:val="multilevel"/>
    <w:tmpl w:val="479A3444"/>
    <w:lvl w:ilvl="0">
      <w:start w:val="1"/>
      <w:numFmt w:val="upperRoman"/>
      <w:lvlText w:val="%1."/>
      <w:lvlJc w:val="left"/>
      <w:pPr>
        <w:tabs>
          <w:tab w:val="left" w:pos="288"/>
        </w:tabs>
      </w:pPr>
      <w:rPr>
        <w:rFonts w:ascii="Arial" w:eastAsia="Calibri" w:hAnsi="Arial" w:cs="Arial" w:hint="default"/>
        <w:b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21"/>
    <w:rsid w:val="000700C5"/>
    <w:rsid w:val="00131342"/>
    <w:rsid w:val="00132905"/>
    <w:rsid w:val="00435D2A"/>
    <w:rsid w:val="00525DB4"/>
    <w:rsid w:val="00564D83"/>
    <w:rsid w:val="0059481B"/>
    <w:rsid w:val="005B5B22"/>
    <w:rsid w:val="00684199"/>
    <w:rsid w:val="007F7E3A"/>
    <w:rsid w:val="00961237"/>
    <w:rsid w:val="009D4797"/>
    <w:rsid w:val="00AC0721"/>
    <w:rsid w:val="00B2344A"/>
    <w:rsid w:val="00B91A30"/>
    <w:rsid w:val="00D16F66"/>
    <w:rsid w:val="00D761EE"/>
    <w:rsid w:val="00DE1DE5"/>
    <w:rsid w:val="00E674B3"/>
    <w:rsid w:val="00E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BD6C60"/>
  <w15:chartTrackingRefBased/>
  <w15:docId w15:val="{646B8FDA-F6E5-4784-A907-9B9D6155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9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905"/>
  </w:style>
  <w:style w:type="paragraph" w:styleId="Footer">
    <w:name w:val="footer"/>
    <w:basedOn w:val="Normal"/>
    <w:link w:val="FooterChar"/>
    <w:uiPriority w:val="99"/>
    <w:unhideWhenUsed/>
    <w:rsid w:val="001329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905"/>
  </w:style>
  <w:style w:type="paragraph" w:styleId="ListParagraph">
    <w:name w:val="List Paragraph"/>
    <w:basedOn w:val="Normal"/>
    <w:uiPriority w:val="34"/>
    <w:qFormat/>
    <w:rsid w:val="00070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Glenn, Nicholas</dc:creator>
  <cp:keywords/>
  <dc:description/>
  <cp:lastModifiedBy>Reiss, Sam</cp:lastModifiedBy>
  <cp:revision>4</cp:revision>
  <cp:lastPrinted>2023-03-21T15:33:00Z</cp:lastPrinted>
  <dcterms:created xsi:type="dcterms:W3CDTF">2023-03-21T15:26:00Z</dcterms:created>
  <dcterms:modified xsi:type="dcterms:W3CDTF">2023-03-21T15:35:00Z</dcterms:modified>
</cp:coreProperties>
</file>